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02" w:rsidRDefault="008F0F02" w:rsidP="00DA23C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ПРИЛОЖЕНИЕ 5</w:t>
      </w:r>
      <w:bookmarkStart w:id="0" w:name="_GoBack"/>
      <w:bookmarkEnd w:id="0"/>
    </w:p>
    <w:p w:rsidR="00DA23CF" w:rsidRPr="003C30CB" w:rsidRDefault="00DA23CF" w:rsidP="00DA23C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3C30CB">
        <w:rPr>
          <w:rFonts w:ascii="Times New Roman" w:hAnsi="Times New Roman" w:cs="Times New Roman"/>
          <w:b/>
          <w:u w:val="single"/>
        </w:rPr>
        <w:t>ОБРАЗЕЦ</w:t>
      </w:r>
    </w:p>
    <w:p w:rsidR="00DA23CF" w:rsidRDefault="00DA23CF" w:rsidP="00DA23CF">
      <w:pPr>
        <w:spacing w:after="0"/>
        <w:jc w:val="right"/>
        <w:rPr>
          <w:rFonts w:ascii="Times New Roman" w:hAnsi="Times New Roman" w:cs="Times New Roman"/>
          <w:b/>
        </w:rPr>
      </w:pPr>
    </w:p>
    <w:p w:rsidR="00B24090" w:rsidRPr="008F0F02" w:rsidRDefault="00DA23CF" w:rsidP="008F0F02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 w:rsidRPr="008F0F02"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  <w:r w:rsidR="00B64C60" w:rsidRPr="008F0F02">
        <w:rPr>
          <w:rFonts w:ascii="Times New Roman" w:hAnsi="Times New Roman" w:cs="Times New Roman"/>
          <w:b/>
          <w:color w:val="000000"/>
          <w:sz w:val="26"/>
          <w:szCs w:val="26"/>
        </w:rPr>
        <w:t>В МЕЖРЕГИОНАЛЬНОМ КОНКУРСЕ</w:t>
      </w:r>
    </w:p>
    <w:p w:rsidR="00B24090" w:rsidRPr="008F0F02" w:rsidRDefault="00B24090" w:rsidP="008F0F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F0F02">
        <w:rPr>
          <w:b/>
          <w:color w:val="000000"/>
          <w:sz w:val="26"/>
          <w:szCs w:val="26"/>
        </w:rPr>
        <w:t xml:space="preserve"> «БОЛЬШАЯ ПРОГУЛКА» (уникальные практики детского туризма)</w:t>
      </w:r>
    </w:p>
    <w:p w:rsidR="00B24090" w:rsidRPr="008F0F02" w:rsidRDefault="00B24090" w:rsidP="008F0F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782756" w:rsidRPr="00782756" w:rsidRDefault="0078275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page" w:horzAnchor="margin" w:tblpY="2245"/>
        <w:tblW w:w="15547" w:type="dxa"/>
        <w:tblLayout w:type="fixed"/>
        <w:tblLook w:val="04A0" w:firstRow="1" w:lastRow="0" w:firstColumn="1" w:lastColumn="0" w:noHBand="0" w:noVBand="1"/>
      </w:tblPr>
      <w:tblGrid>
        <w:gridCol w:w="1101"/>
        <w:gridCol w:w="796"/>
        <w:gridCol w:w="1100"/>
        <w:gridCol w:w="1183"/>
        <w:gridCol w:w="1111"/>
        <w:gridCol w:w="1338"/>
        <w:gridCol w:w="2032"/>
        <w:gridCol w:w="1595"/>
        <w:gridCol w:w="987"/>
        <w:gridCol w:w="1563"/>
        <w:gridCol w:w="1461"/>
        <w:gridCol w:w="1280"/>
      </w:tblGrid>
      <w:tr w:rsidR="009101E4" w:rsidRPr="005E4D88" w:rsidTr="00CB447A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(Ф.И.О.,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</w:tr>
      <w:tr w:rsidR="00B64C60" w:rsidRPr="005E4D88" w:rsidTr="00CB447A">
        <w:trPr>
          <w:trHeight w:val="14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60" w:rsidRDefault="00B64C60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Ткачев</w:t>
            </w:r>
          </w:p>
          <w:p w:rsidR="006C03BB" w:rsidRDefault="006C03BB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Default="00B64C60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Default="00B64C60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Default="00B64C60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Pr="005E4D88" w:rsidRDefault="00B64C60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BB" w:rsidRDefault="006C03BB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3BB" w:rsidRDefault="006C03BB" w:rsidP="006C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  <w:p w:rsidR="006C03BB" w:rsidRDefault="006C03BB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3BB" w:rsidRDefault="006C03BB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Default="00B64C60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Default="00B64C60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Pr="005E4D88" w:rsidRDefault="00B64C60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BB" w:rsidRDefault="006C03BB" w:rsidP="006C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Pr="005E4D88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6C0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Жемчужина края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Pr="005E4D88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60" w:rsidRPr="00B64C60" w:rsidRDefault="00B64C60" w:rsidP="00B64C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64C60">
              <w:rPr>
                <w:color w:val="000000"/>
                <w:sz w:val="20"/>
                <w:szCs w:val="20"/>
              </w:rPr>
              <w:t>«Национально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64C60">
              <w:rPr>
                <w:color w:val="000000"/>
                <w:sz w:val="20"/>
                <w:szCs w:val="20"/>
              </w:rPr>
              <w:t xml:space="preserve">исторические </w:t>
            </w:r>
            <w:r w:rsidR="00CB447A">
              <w:rPr>
                <w:color w:val="000000"/>
                <w:sz w:val="20"/>
                <w:szCs w:val="20"/>
              </w:rPr>
              <w:t>о</w:t>
            </w:r>
            <w:r w:rsidRPr="00B64C60">
              <w:rPr>
                <w:color w:val="000000"/>
                <w:sz w:val="20"/>
                <w:szCs w:val="20"/>
              </w:rPr>
              <w:t xml:space="preserve">собенности </w:t>
            </w:r>
            <w:r w:rsidR="00CB447A">
              <w:rPr>
                <w:color w:val="000000"/>
                <w:sz w:val="20"/>
                <w:szCs w:val="20"/>
              </w:rPr>
              <w:t>м</w:t>
            </w:r>
            <w:r w:rsidRPr="00B64C60">
              <w:rPr>
                <w:color w:val="000000"/>
                <w:sz w:val="20"/>
                <w:szCs w:val="20"/>
              </w:rPr>
              <w:t>оего края»</w:t>
            </w:r>
          </w:p>
          <w:p w:rsidR="00B64C60" w:rsidRPr="005E4D88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BB" w:rsidRDefault="006C03BB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3BB" w:rsidRDefault="006C03BB" w:rsidP="006C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Мурманская область,</w:t>
            </w:r>
          </w:p>
          <w:p w:rsidR="006C03BB" w:rsidRDefault="006C03BB" w:rsidP="006C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Зори</w:t>
            </w:r>
          </w:p>
          <w:p w:rsidR="006C03BB" w:rsidRDefault="006C03BB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4C60" w:rsidRDefault="00B64C60" w:rsidP="00B6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7A" w:rsidRDefault="00CB447A" w:rsidP="00CB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3BB" w:rsidRDefault="006C03BB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BB" w:rsidRDefault="006C03BB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47A" w:rsidRDefault="006C03BB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епархия</w:t>
            </w: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C60" w:rsidRPr="005E4D88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 Сергей Юрьевич</w:t>
            </w: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Pr="005E4D88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</w:t>
            </w:r>
            <w:r w:rsidR="006C03B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710-18-66</w:t>
            </w: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47A" w:rsidRDefault="00CB447A" w:rsidP="00CB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</w:t>
            </w:r>
            <w:r w:rsidR="006C03B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447A" w:rsidRDefault="00CB447A" w:rsidP="00CB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710-18-66</w:t>
            </w:r>
          </w:p>
          <w:p w:rsidR="00CB447A" w:rsidRDefault="00CB447A" w:rsidP="00CB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Ткачева Мария Петровна</w:t>
            </w:r>
          </w:p>
          <w:p w:rsidR="00B64C60" w:rsidRDefault="00B64C6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47A" w:rsidRDefault="00CB447A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1E4" w:rsidRPr="005E4D88" w:rsidTr="00CB447A">
        <w:trPr>
          <w:trHeight w:val="131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60" w:rsidRDefault="006C03BB" w:rsidP="00B2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«Храмы Сальска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64C60" w:rsidRDefault="00B64C60" w:rsidP="00B2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B2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B24090" w:rsidRDefault="00B24090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«Героическая история моей малой родины» (период ВОВ)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B24090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область, г. Волгодонск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6C03BB" w:rsidP="006C0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Ротсовская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-на-Дону епархия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CB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Сивякова Елена Николаевна, педагог воскресной школы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8(963)654-98-36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Ирина Викторовна (мама)</w:t>
            </w:r>
          </w:p>
        </w:tc>
      </w:tr>
    </w:tbl>
    <w:p w:rsidR="003E2463" w:rsidRDefault="003E2463" w:rsidP="003E2463"/>
    <w:p w:rsidR="003E2463" w:rsidRPr="00C719FC" w:rsidRDefault="003E2463" w:rsidP="003E2463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03BB">
        <w:rPr>
          <w:rFonts w:ascii="Times New Roman" w:hAnsi="Times New Roman" w:cs="Times New Roman"/>
          <w:sz w:val="28"/>
          <w:szCs w:val="28"/>
        </w:rPr>
        <w:t>кейсам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</w:t>
      </w:r>
      <w:r w:rsidRPr="0010761B">
        <w:rPr>
          <w:rFonts w:ascii="Times New Roman" w:hAnsi="Times New Roman" w:cs="Times New Roman"/>
          <w:sz w:val="28"/>
          <w:szCs w:val="28"/>
        </w:rPr>
        <w:t>ротокол</w:t>
      </w:r>
      <w:r w:rsidR="002F2915">
        <w:rPr>
          <w:rFonts w:ascii="Times New Roman" w:hAnsi="Times New Roman" w:cs="Times New Roman"/>
          <w:sz w:val="28"/>
          <w:szCs w:val="28"/>
        </w:rPr>
        <w:t xml:space="preserve">а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61B">
        <w:rPr>
          <w:rFonts w:ascii="Times New Roman" w:hAnsi="Times New Roman" w:cs="Times New Roman"/>
          <w:sz w:val="28"/>
          <w:szCs w:val="28"/>
        </w:rPr>
        <w:t xml:space="preserve"> </w:t>
      </w:r>
      <w:r w:rsidR="006C03B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10761B">
        <w:rPr>
          <w:rFonts w:ascii="Times New Roman" w:hAnsi="Times New Roman" w:cs="Times New Roman"/>
          <w:sz w:val="28"/>
          <w:szCs w:val="28"/>
        </w:rPr>
        <w:t>этапа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463" w:rsidRPr="0010761B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793">
        <w:rPr>
          <w:rFonts w:ascii="Times New Roman" w:hAnsi="Times New Roman" w:cs="Times New Roman"/>
          <w:sz w:val="28"/>
          <w:szCs w:val="28"/>
          <w:u w:val="single"/>
        </w:rPr>
        <w:t>печатью и подписью</w:t>
      </w:r>
      <w:r>
        <w:rPr>
          <w:rFonts w:ascii="Times New Roman" w:hAnsi="Times New Roman" w:cs="Times New Roman"/>
          <w:sz w:val="28"/>
          <w:szCs w:val="28"/>
        </w:rPr>
        <w:t xml:space="preserve"> (оригинал);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D3160" w:rsidRPr="009101E4" w:rsidRDefault="006C03BB" w:rsidP="006C0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3E2463">
        <w:rPr>
          <w:rFonts w:ascii="Times New Roman" w:hAnsi="Times New Roman" w:cs="Times New Roman"/>
          <w:b/>
          <w:sz w:val="28"/>
          <w:szCs w:val="28"/>
          <w:u w:val="single"/>
        </w:rPr>
        <w:t>о всем вопросам обращаться</w:t>
      </w:r>
      <w:r w:rsidR="003E2463">
        <w:rPr>
          <w:rFonts w:ascii="Times New Roman" w:hAnsi="Times New Roman" w:cs="Times New Roman"/>
          <w:b/>
          <w:sz w:val="28"/>
          <w:szCs w:val="28"/>
        </w:rPr>
        <w:t>:</w:t>
      </w:r>
      <w:r w:rsidR="00501A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+7 (863) 210-17-25, +7 (961)</w:t>
      </w:r>
      <w:r w:rsidR="002946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436-95-67, </w:t>
      </w:r>
      <w:hyperlink r:id="rId6" w:history="1">
        <w:r w:rsidRPr="006C03B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oroik</w:t>
        </w:r>
        <w:r w:rsidRPr="006C03B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2022@</w:t>
        </w:r>
        <w:r w:rsidRPr="006C03B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mail</w:t>
        </w:r>
        <w:r w:rsidRPr="006C03B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6C03B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6C03BB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sectPr w:rsidR="007D3160" w:rsidRPr="009101E4" w:rsidSect="009101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3C27E5"/>
    <w:multiLevelType w:val="hybridMultilevel"/>
    <w:tmpl w:val="8A60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C"/>
    <w:rsid w:val="000421D4"/>
    <w:rsid w:val="00116325"/>
    <w:rsid w:val="00191793"/>
    <w:rsid w:val="001D6685"/>
    <w:rsid w:val="00207F7E"/>
    <w:rsid w:val="00231D84"/>
    <w:rsid w:val="00232FD6"/>
    <w:rsid w:val="00286A9F"/>
    <w:rsid w:val="00294686"/>
    <w:rsid w:val="002C6411"/>
    <w:rsid w:val="002F2915"/>
    <w:rsid w:val="00396052"/>
    <w:rsid w:val="003C30CB"/>
    <w:rsid w:val="003E2463"/>
    <w:rsid w:val="00476496"/>
    <w:rsid w:val="0049710B"/>
    <w:rsid w:val="00501AC6"/>
    <w:rsid w:val="005E573D"/>
    <w:rsid w:val="006B1A71"/>
    <w:rsid w:val="006C03BB"/>
    <w:rsid w:val="006C2ED8"/>
    <w:rsid w:val="006E43A5"/>
    <w:rsid w:val="00782756"/>
    <w:rsid w:val="007D3160"/>
    <w:rsid w:val="007D4298"/>
    <w:rsid w:val="007D47B6"/>
    <w:rsid w:val="007F445F"/>
    <w:rsid w:val="00867ADC"/>
    <w:rsid w:val="00885490"/>
    <w:rsid w:val="008E5FC2"/>
    <w:rsid w:val="008F0F02"/>
    <w:rsid w:val="009101E4"/>
    <w:rsid w:val="00912150"/>
    <w:rsid w:val="00954E75"/>
    <w:rsid w:val="00A058E6"/>
    <w:rsid w:val="00B24090"/>
    <w:rsid w:val="00B64C60"/>
    <w:rsid w:val="00C719FC"/>
    <w:rsid w:val="00C76A9F"/>
    <w:rsid w:val="00CB447A"/>
    <w:rsid w:val="00DA23CF"/>
    <w:rsid w:val="00E72D36"/>
    <w:rsid w:val="00E84059"/>
    <w:rsid w:val="00EF0FD0"/>
    <w:rsid w:val="00F54679"/>
    <w:rsid w:val="00FB05E1"/>
    <w:rsid w:val="00FD510E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paragraph" w:styleId="a5">
    <w:name w:val="Normal (Web)"/>
    <w:basedOn w:val="a"/>
    <w:uiPriority w:val="99"/>
    <w:unhideWhenUsed/>
    <w:rsid w:val="00B2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4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paragraph" w:styleId="a5">
    <w:name w:val="Normal (Web)"/>
    <w:basedOn w:val="a"/>
    <w:uiPriority w:val="99"/>
    <w:unhideWhenUsed/>
    <w:rsid w:val="00B2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4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ik20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СОФИЯ</cp:lastModifiedBy>
  <cp:revision>10</cp:revision>
  <cp:lastPrinted>2020-02-07T13:41:00Z</cp:lastPrinted>
  <dcterms:created xsi:type="dcterms:W3CDTF">2022-04-19T14:45:00Z</dcterms:created>
  <dcterms:modified xsi:type="dcterms:W3CDTF">2022-05-13T18:02:00Z</dcterms:modified>
</cp:coreProperties>
</file>